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4D29" w14:textId="77777777" w:rsidR="0045540A" w:rsidRPr="0045540A" w:rsidRDefault="0045540A" w:rsidP="0045540A">
      <w:pPr>
        <w:rPr>
          <w:b/>
          <w:bCs/>
          <w:i/>
          <w:iCs/>
        </w:rPr>
      </w:pPr>
      <w:r w:rsidRPr="0045540A">
        <w:rPr>
          <w:b/>
          <w:bCs/>
          <w:i/>
          <w:iCs/>
        </w:rPr>
        <w:t>Vision and Values</w:t>
      </w:r>
    </w:p>
    <w:p w14:paraId="36AB1A93" w14:textId="77777777" w:rsidR="0045540A" w:rsidRPr="0045540A" w:rsidRDefault="0045540A" w:rsidP="0045540A">
      <w:r w:rsidRPr="0045540A">
        <w:t>Every club should be clear about its vision and values.</w:t>
      </w:r>
    </w:p>
    <w:p w14:paraId="5D275CD5" w14:textId="5DFB43FB" w:rsidR="0045540A" w:rsidRPr="0045540A" w:rsidRDefault="0045540A" w:rsidP="0045540A">
      <w:r w:rsidRPr="0045540A">
        <w:t xml:space="preserve"> A 'Vision and Values' document explains our club’s philosophy, our </w:t>
      </w:r>
      <w:proofErr w:type="gramStart"/>
      <w:r w:rsidRPr="0045540A">
        <w:t>goals</w:t>
      </w:r>
      <w:proofErr w:type="gramEnd"/>
      <w:r w:rsidRPr="0045540A">
        <w:t xml:space="preserve"> and objectives.</w:t>
      </w:r>
    </w:p>
    <w:p w14:paraId="4A2132A4" w14:textId="77777777" w:rsidR="0045540A" w:rsidRPr="0045540A" w:rsidRDefault="0045540A" w:rsidP="0045540A">
      <w:pPr>
        <w:rPr>
          <w:b/>
          <w:bCs/>
        </w:rPr>
      </w:pPr>
      <w:r w:rsidRPr="0045540A">
        <w:rPr>
          <w:b/>
          <w:bCs/>
        </w:rPr>
        <w:t>Why is it important?</w:t>
      </w:r>
    </w:p>
    <w:p w14:paraId="76A0A08E" w14:textId="7900F202" w:rsidR="0045540A" w:rsidRPr="0045540A" w:rsidRDefault="0045540A" w:rsidP="0045540A">
      <w:r w:rsidRPr="0045540A">
        <w:t xml:space="preserve">It provides </w:t>
      </w:r>
      <w:r>
        <w:t>our</w:t>
      </w:r>
      <w:r w:rsidRPr="0045540A">
        <w:t xml:space="preserve"> </w:t>
      </w:r>
      <w:r>
        <w:t>C</w:t>
      </w:r>
      <w:r w:rsidRPr="0045540A">
        <w:t xml:space="preserve">lub with a sense of identity and can help everyone understand the type of club </w:t>
      </w:r>
      <w:r>
        <w:t>we</w:t>
      </w:r>
      <w:r w:rsidRPr="0045540A">
        <w:t xml:space="preserve"> want, what </w:t>
      </w:r>
      <w:r>
        <w:t>we</w:t>
      </w:r>
      <w:r w:rsidRPr="0045540A">
        <w:t xml:space="preserve"> want for the club’s future and who </w:t>
      </w:r>
      <w:r>
        <w:t>we</w:t>
      </w:r>
      <w:r w:rsidRPr="0045540A">
        <w:t xml:space="preserve"> are trying to reach.</w:t>
      </w:r>
    </w:p>
    <w:p w14:paraId="0B3C65C5" w14:textId="77649BA1" w:rsidR="0045540A" w:rsidRPr="0045540A" w:rsidRDefault="0045540A" w:rsidP="0045540A">
      <w:r w:rsidRPr="0045540A">
        <w:t xml:space="preserve">As well as outlining goals and the </w:t>
      </w:r>
      <w:r>
        <w:t>C</w:t>
      </w:r>
      <w:r w:rsidRPr="0045540A">
        <w:t xml:space="preserve">lub’s future direction, it also defines limits – the type of club </w:t>
      </w:r>
      <w:r>
        <w:t>we are</w:t>
      </w:r>
      <w:r w:rsidRPr="0045540A">
        <w:t xml:space="preserve"> not trying to be, the people </w:t>
      </w:r>
      <w:r>
        <w:t>we are</w:t>
      </w:r>
      <w:r w:rsidRPr="0045540A">
        <w:t xml:space="preserve"> not trying to reach. </w:t>
      </w:r>
    </w:p>
    <w:p w14:paraId="012B016F" w14:textId="77777777" w:rsidR="0045540A" w:rsidRPr="0045540A" w:rsidRDefault="0045540A" w:rsidP="0045540A">
      <w:pPr>
        <w:rPr>
          <w:b/>
          <w:bCs/>
        </w:rPr>
      </w:pPr>
      <w:r w:rsidRPr="0045540A">
        <w:rPr>
          <w:b/>
          <w:bCs/>
        </w:rPr>
        <w:t>Who writes it?</w:t>
      </w:r>
    </w:p>
    <w:p w14:paraId="69E29D12" w14:textId="770758E9" w:rsidR="0045540A" w:rsidRPr="0045540A" w:rsidRDefault="0045540A" w:rsidP="0045540A">
      <w:r w:rsidRPr="0045540A">
        <w:t xml:space="preserve">This document sets the tone and direction for the whole club for many years to come so it’s important </w:t>
      </w:r>
      <w:r>
        <w:t>we</w:t>
      </w:r>
      <w:r w:rsidRPr="0045540A">
        <w:t xml:space="preserve"> involve our members, our board directors, </w:t>
      </w:r>
      <w:r>
        <w:t xml:space="preserve">our </w:t>
      </w:r>
      <w:proofErr w:type="gramStart"/>
      <w:r>
        <w:t>coaches</w:t>
      </w:r>
      <w:proofErr w:type="gramEnd"/>
      <w:r>
        <w:t xml:space="preserve"> and volunteers</w:t>
      </w:r>
      <w:r w:rsidRPr="0045540A">
        <w:t xml:space="preserve"> and so on.</w:t>
      </w:r>
    </w:p>
    <w:p w14:paraId="35B099A7" w14:textId="77777777" w:rsidR="0045540A" w:rsidRPr="0045540A" w:rsidRDefault="0045540A" w:rsidP="0045540A">
      <w:pPr>
        <w:rPr>
          <w:b/>
          <w:bCs/>
        </w:rPr>
      </w:pPr>
      <w:r w:rsidRPr="0045540A">
        <w:rPr>
          <w:b/>
          <w:bCs/>
        </w:rPr>
        <w:t>How often is it reviewed? </w:t>
      </w:r>
    </w:p>
    <w:p w14:paraId="53036000" w14:textId="18292E85" w:rsidR="0045540A" w:rsidRPr="0045540A" w:rsidRDefault="0045540A" w:rsidP="0045540A">
      <w:r>
        <w:t>We aim to review our goals annually</w:t>
      </w:r>
      <w:r w:rsidRPr="0045540A">
        <w:t>.</w:t>
      </w:r>
    </w:p>
    <w:p w14:paraId="4386D304" w14:textId="59B0D802" w:rsidR="0045540A" w:rsidRDefault="0045540A" w:rsidP="0045540A">
      <w:pPr>
        <w:rPr>
          <w:b/>
          <w:bCs/>
        </w:rPr>
      </w:pPr>
      <w:r>
        <w:rPr>
          <w:b/>
          <w:bCs/>
        </w:rPr>
        <w:t>Our Vision</w:t>
      </w:r>
    </w:p>
    <w:p w14:paraId="19FA8470" w14:textId="77777777" w:rsidR="004E3C0E" w:rsidRPr="004E3C0E" w:rsidRDefault="004E3C0E" w:rsidP="004E3C0E">
      <w:r w:rsidRPr="004E3C0E">
        <w:t xml:space="preserve">Our vision is to inspire and nurture the human spirit, one </w:t>
      </w:r>
      <w:proofErr w:type="spellStart"/>
      <w:r w:rsidRPr="004E3C0E">
        <w:t>paddlestroke</w:t>
      </w:r>
      <w:proofErr w:type="spellEnd"/>
      <w:r w:rsidRPr="004E3C0E">
        <w:t xml:space="preserve"> at a time. Whatever your paddle discipline (kayak, canoe, SUP or racing boat) we will offer continual improvement and recognition for all abilities and all ages in our community. Individuals and families, experienced or new to our sport will be welcomed into our family friendly, community focused Club, caring of its members and the environment they paddle in.</w:t>
      </w:r>
    </w:p>
    <w:p w14:paraId="6A9B0F8F" w14:textId="363CA4F9" w:rsidR="0045540A" w:rsidRDefault="004E3C0E" w:rsidP="0045540A">
      <w:pPr>
        <w:rPr>
          <w:b/>
          <w:bCs/>
        </w:rPr>
      </w:pPr>
      <w:r>
        <w:rPr>
          <w:b/>
          <w:bCs/>
        </w:rPr>
        <w:t>Our Plan</w:t>
      </w:r>
    </w:p>
    <w:p w14:paraId="4F91A9FD" w14:textId="1717AD3D" w:rsidR="004E3C0E" w:rsidRDefault="004E3C0E" w:rsidP="0045540A">
      <w:pPr>
        <w:rPr>
          <w:b/>
          <w:bCs/>
        </w:rPr>
      </w:pPr>
      <w:r>
        <w:rPr>
          <w:b/>
          <w:bCs/>
        </w:rPr>
        <w:t>[insert]</w:t>
      </w:r>
    </w:p>
    <w:p w14:paraId="22EAFA2E" w14:textId="77777777" w:rsidR="004E3C0E" w:rsidRPr="0045540A" w:rsidRDefault="004E3C0E" w:rsidP="0045540A">
      <w:pPr>
        <w:rPr>
          <w:b/>
          <w:bCs/>
        </w:rPr>
      </w:pPr>
    </w:p>
    <w:p w14:paraId="0B5B378B" w14:textId="77777777" w:rsidR="0045540A" w:rsidRPr="0045540A" w:rsidRDefault="0045540A" w:rsidP="0045540A">
      <w:pPr>
        <w:rPr>
          <w:b/>
          <w:bCs/>
        </w:rPr>
      </w:pPr>
      <w:r w:rsidRPr="0045540A">
        <w:rPr>
          <w:b/>
          <w:bCs/>
        </w:rPr>
        <w:t>Club Values</w:t>
      </w:r>
    </w:p>
    <w:p w14:paraId="456E933B" w14:textId="4302E458" w:rsidR="0045540A" w:rsidRPr="0045540A" w:rsidRDefault="0045540A" w:rsidP="0045540A">
      <w:r w:rsidRPr="0045540A">
        <w:t xml:space="preserve">Values are the core beliefs that shape the way </w:t>
      </w:r>
      <w:r w:rsidR="004E3C0E">
        <w:t>our members</w:t>
      </w:r>
      <w:r w:rsidRPr="0045540A">
        <w:t xml:space="preserve"> behave and make decisions. They provide a framework for how members treat one another and how they treat others such as potential members and other clubs.</w:t>
      </w:r>
    </w:p>
    <w:p w14:paraId="3E132011" w14:textId="77777777" w:rsidR="0045540A" w:rsidRPr="0045540A" w:rsidRDefault="0045540A" w:rsidP="0045540A">
      <w:r w:rsidRPr="0045540A">
        <w:t xml:space="preserve">Once agreed and shared, these values will help the club attract members, </w:t>
      </w:r>
      <w:proofErr w:type="gramStart"/>
      <w:r w:rsidRPr="0045540A">
        <w:t>volunteers</w:t>
      </w:r>
      <w:proofErr w:type="gramEnd"/>
      <w:r w:rsidRPr="0045540A">
        <w:t xml:space="preserve"> and leaders to contribute effectively to the shared purpose.</w:t>
      </w:r>
    </w:p>
    <w:p w14:paraId="72934E76" w14:textId="77777777" w:rsidR="0045540A" w:rsidRPr="0045540A" w:rsidRDefault="0045540A" w:rsidP="0045540A">
      <w:pPr>
        <w:numPr>
          <w:ilvl w:val="0"/>
          <w:numId w:val="3"/>
        </w:numPr>
      </w:pPr>
      <w:r w:rsidRPr="0045540A">
        <w:rPr>
          <w:b/>
          <w:bCs/>
        </w:rPr>
        <w:t>Accessible</w:t>
      </w:r>
    </w:p>
    <w:p w14:paraId="1835FA22" w14:textId="77777777" w:rsidR="0045540A" w:rsidRPr="0045540A" w:rsidRDefault="0045540A" w:rsidP="0045540A">
      <w:r w:rsidRPr="0045540A">
        <w:t>Questions about our club are welcomed</w:t>
      </w:r>
    </w:p>
    <w:p w14:paraId="69C9A82A" w14:textId="77777777" w:rsidR="0045540A" w:rsidRPr="0045540A" w:rsidRDefault="0045540A" w:rsidP="0045540A">
      <w:pPr>
        <w:numPr>
          <w:ilvl w:val="0"/>
          <w:numId w:val="4"/>
        </w:numPr>
      </w:pPr>
      <w:r w:rsidRPr="0045540A">
        <w:rPr>
          <w:b/>
          <w:bCs/>
        </w:rPr>
        <w:t>Accountable</w:t>
      </w:r>
    </w:p>
    <w:p w14:paraId="78454DD6" w14:textId="77777777" w:rsidR="0045540A" w:rsidRPr="0045540A" w:rsidRDefault="0045540A" w:rsidP="0045540A">
      <w:r w:rsidRPr="0045540A">
        <w:t>We will be transparent about what, how and why we operate the way we do</w:t>
      </w:r>
    </w:p>
    <w:p w14:paraId="15C8113E" w14:textId="77777777" w:rsidR="0045540A" w:rsidRPr="0045540A" w:rsidRDefault="0045540A" w:rsidP="0045540A">
      <w:pPr>
        <w:numPr>
          <w:ilvl w:val="0"/>
          <w:numId w:val="5"/>
        </w:numPr>
      </w:pPr>
      <w:r w:rsidRPr="0045540A">
        <w:rPr>
          <w:b/>
          <w:bCs/>
        </w:rPr>
        <w:t>Dedication</w:t>
      </w:r>
    </w:p>
    <w:p w14:paraId="374A2CCC" w14:textId="77777777" w:rsidR="0045540A" w:rsidRPr="0045540A" w:rsidRDefault="0045540A" w:rsidP="0045540A">
      <w:r w:rsidRPr="0045540A">
        <w:t>We expect all members to make a commitment to the club and to its teams</w:t>
      </w:r>
    </w:p>
    <w:p w14:paraId="33A56D92" w14:textId="77777777" w:rsidR="0045540A" w:rsidRPr="0045540A" w:rsidRDefault="0045540A" w:rsidP="0045540A">
      <w:pPr>
        <w:numPr>
          <w:ilvl w:val="0"/>
          <w:numId w:val="6"/>
        </w:numPr>
      </w:pPr>
      <w:r w:rsidRPr="0045540A">
        <w:lastRenderedPageBreak/>
        <w:t> </w:t>
      </w:r>
      <w:r w:rsidRPr="0045540A">
        <w:rPr>
          <w:b/>
          <w:bCs/>
        </w:rPr>
        <w:t>Enjoyable</w:t>
      </w:r>
    </w:p>
    <w:p w14:paraId="6C693D3F" w14:textId="77777777" w:rsidR="0045540A" w:rsidRPr="0045540A" w:rsidRDefault="0045540A" w:rsidP="0045540A">
      <w:r w:rsidRPr="0045540A">
        <w:t>Participating should enhance people’s natural enjoyment of sport</w:t>
      </w:r>
    </w:p>
    <w:p w14:paraId="1C5F9778" w14:textId="77777777" w:rsidR="0045540A" w:rsidRPr="0045540A" w:rsidRDefault="0045540A" w:rsidP="0045540A">
      <w:pPr>
        <w:numPr>
          <w:ilvl w:val="0"/>
          <w:numId w:val="7"/>
        </w:numPr>
      </w:pPr>
      <w:r w:rsidRPr="0045540A">
        <w:t> </w:t>
      </w:r>
      <w:r w:rsidRPr="0045540A">
        <w:rPr>
          <w:b/>
          <w:bCs/>
        </w:rPr>
        <w:t>Excellence</w:t>
      </w:r>
    </w:p>
    <w:p w14:paraId="1A429A8E" w14:textId="77777777" w:rsidR="0045540A" w:rsidRPr="0045540A" w:rsidRDefault="0045540A" w:rsidP="0045540A">
      <w:r w:rsidRPr="0045540A">
        <w:t>We set, work towards, and achieve the highest standards</w:t>
      </w:r>
    </w:p>
    <w:p w14:paraId="083009C3" w14:textId="77777777" w:rsidR="0045540A" w:rsidRPr="0045540A" w:rsidRDefault="0045540A" w:rsidP="0045540A">
      <w:pPr>
        <w:numPr>
          <w:ilvl w:val="0"/>
          <w:numId w:val="8"/>
        </w:numPr>
      </w:pPr>
      <w:r w:rsidRPr="0045540A">
        <w:rPr>
          <w:b/>
          <w:bCs/>
        </w:rPr>
        <w:t>Integrity</w:t>
      </w:r>
    </w:p>
    <w:p w14:paraId="35F33EF4" w14:textId="77777777" w:rsidR="0045540A" w:rsidRPr="0045540A" w:rsidRDefault="0045540A" w:rsidP="0045540A">
      <w:r w:rsidRPr="0045540A">
        <w:t>We act in a fair and consistent and transparent manner</w:t>
      </w:r>
    </w:p>
    <w:p w14:paraId="4FC2EA8F" w14:textId="77777777" w:rsidR="0045540A" w:rsidRPr="0045540A" w:rsidRDefault="0045540A" w:rsidP="0045540A">
      <w:pPr>
        <w:numPr>
          <w:ilvl w:val="0"/>
          <w:numId w:val="9"/>
        </w:numPr>
      </w:pPr>
      <w:r w:rsidRPr="0045540A">
        <w:rPr>
          <w:b/>
          <w:bCs/>
        </w:rPr>
        <w:t>Professional</w:t>
      </w:r>
    </w:p>
    <w:p w14:paraId="03AD5A94" w14:textId="77777777" w:rsidR="0045540A" w:rsidRPr="0045540A" w:rsidRDefault="0045540A" w:rsidP="0045540A">
      <w:r w:rsidRPr="0045540A">
        <w:t>Club representatives will conduct themselves in all their dealings in a way that confers and earns respect, and demonstrates integrity</w:t>
      </w:r>
    </w:p>
    <w:p w14:paraId="2C787F16" w14:textId="77777777" w:rsidR="0045540A" w:rsidRPr="0045540A" w:rsidRDefault="0045540A" w:rsidP="0045540A">
      <w:pPr>
        <w:numPr>
          <w:ilvl w:val="0"/>
          <w:numId w:val="10"/>
        </w:numPr>
      </w:pPr>
      <w:r w:rsidRPr="0045540A">
        <w:t> </w:t>
      </w:r>
      <w:r w:rsidRPr="0045540A">
        <w:rPr>
          <w:b/>
          <w:bCs/>
        </w:rPr>
        <w:t>Respect</w:t>
      </w:r>
    </w:p>
    <w:p w14:paraId="25B045FC" w14:textId="77777777" w:rsidR="0045540A" w:rsidRPr="0045540A" w:rsidRDefault="0045540A" w:rsidP="0045540A">
      <w:r w:rsidRPr="0045540A">
        <w:t>Respect your fellow teammates, coaches, and club, and support them to your utmost in your team endeavours. We believe in fair play.</w:t>
      </w:r>
    </w:p>
    <w:p w14:paraId="7679A9F6" w14:textId="3A151F2D" w:rsidR="0045540A" w:rsidRPr="0045540A" w:rsidRDefault="0045540A" w:rsidP="0045540A">
      <w:pPr>
        <w:numPr>
          <w:ilvl w:val="0"/>
          <w:numId w:val="11"/>
        </w:numPr>
      </w:pPr>
      <w:r w:rsidRPr="0045540A">
        <w:t> </w:t>
      </w:r>
      <w:r w:rsidR="004E3C0E">
        <w:rPr>
          <w:b/>
          <w:bCs/>
        </w:rPr>
        <w:t>Conflict of Interest</w:t>
      </w:r>
    </w:p>
    <w:p w14:paraId="5A1D3E04" w14:textId="33298CA0" w:rsidR="005821E8" w:rsidRDefault="004E3C0E">
      <w:r>
        <w:t xml:space="preserve">All members, but particularly Directors, Officers and Committee Members think and act in the best interest of Shropshire Paddlesport at all times. Potential conflicts of </w:t>
      </w:r>
      <w:proofErr w:type="gramStart"/>
      <w:r>
        <w:t>interest, or</w:t>
      </w:r>
      <w:proofErr w:type="gramEnd"/>
      <w:r>
        <w:t xml:space="preserve"> matters of </w:t>
      </w:r>
      <w:proofErr w:type="spellStart"/>
      <w:r>
        <w:t>self interest</w:t>
      </w:r>
      <w:proofErr w:type="spellEnd"/>
      <w:r>
        <w:t xml:space="preserve"> should be avoided where possible. Where potential conflicts of interest arise, these need to be </w:t>
      </w:r>
      <w:r w:rsidR="00537BE4">
        <w:t>declared.</w:t>
      </w:r>
    </w:p>
    <w:sectPr w:rsidR="00582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405"/>
    <w:multiLevelType w:val="multilevel"/>
    <w:tmpl w:val="F34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3AA3"/>
    <w:multiLevelType w:val="multilevel"/>
    <w:tmpl w:val="677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6B83"/>
    <w:multiLevelType w:val="multilevel"/>
    <w:tmpl w:val="8C0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93B"/>
    <w:multiLevelType w:val="multilevel"/>
    <w:tmpl w:val="49E8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F00D4"/>
    <w:multiLevelType w:val="multilevel"/>
    <w:tmpl w:val="E090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D53D1"/>
    <w:multiLevelType w:val="multilevel"/>
    <w:tmpl w:val="8AB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16ECE"/>
    <w:multiLevelType w:val="multilevel"/>
    <w:tmpl w:val="605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C1A30"/>
    <w:multiLevelType w:val="multilevel"/>
    <w:tmpl w:val="8FD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17D60"/>
    <w:multiLevelType w:val="multilevel"/>
    <w:tmpl w:val="5C8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65E4D"/>
    <w:multiLevelType w:val="multilevel"/>
    <w:tmpl w:val="03C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133E9"/>
    <w:multiLevelType w:val="multilevel"/>
    <w:tmpl w:val="460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7"/>
  </w:num>
  <w:num w:numId="5">
    <w:abstractNumId w:val="0"/>
  </w:num>
  <w:num w:numId="6">
    <w:abstractNumId w:val="4"/>
  </w:num>
  <w:num w:numId="7">
    <w:abstractNumId w:val="9"/>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0A"/>
    <w:rsid w:val="0045540A"/>
    <w:rsid w:val="004E3C0E"/>
    <w:rsid w:val="00537BE4"/>
    <w:rsid w:val="005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207C"/>
  <w15:chartTrackingRefBased/>
  <w15:docId w15:val="{80022346-9BBF-4F9C-8937-838E54D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1583">
      <w:bodyDiv w:val="1"/>
      <w:marLeft w:val="0"/>
      <w:marRight w:val="0"/>
      <w:marTop w:val="0"/>
      <w:marBottom w:val="0"/>
      <w:divBdr>
        <w:top w:val="none" w:sz="0" w:space="0" w:color="auto"/>
        <w:left w:val="none" w:sz="0" w:space="0" w:color="auto"/>
        <w:bottom w:val="none" w:sz="0" w:space="0" w:color="auto"/>
        <w:right w:val="none" w:sz="0" w:space="0" w:color="auto"/>
      </w:divBdr>
    </w:div>
    <w:div w:id="13941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Norris</dc:creator>
  <cp:keywords/>
  <dc:description/>
  <cp:lastModifiedBy>Bill Norris</cp:lastModifiedBy>
  <cp:revision>1</cp:revision>
  <dcterms:created xsi:type="dcterms:W3CDTF">2021-12-17T11:36:00Z</dcterms:created>
  <dcterms:modified xsi:type="dcterms:W3CDTF">2021-12-17T11:49:00Z</dcterms:modified>
</cp:coreProperties>
</file>